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617"/>
        <w:gridCol w:w="980"/>
        <w:gridCol w:w="1541"/>
        <w:gridCol w:w="2280"/>
        <w:gridCol w:w="1590"/>
        <w:gridCol w:w="898"/>
      </w:tblGrid>
      <w:tr w:rsidR="00D729A0" w:rsidRPr="00D729A0" w:rsidTr="00D729A0">
        <w:trPr>
          <w:trHeight w:val="402"/>
        </w:trPr>
        <w:tc>
          <w:tcPr>
            <w:tcW w:w="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街道名称</w:t>
            </w:r>
          </w:p>
        </w:tc>
        <w:tc>
          <w:tcPr>
            <w:tcW w:w="21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</w:t>
            </w:r>
          </w:p>
        </w:tc>
        <w:tc>
          <w:tcPr>
            <w:tcW w:w="4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25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14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流花街道办事处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桂花岗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桂花岗三街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00    14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86231591  86231217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关月莲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桂花苑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桂花岗东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86231781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黄妙兰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火车站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站西路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86694103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欧少平</w:t>
            </w:r>
          </w:p>
        </w:tc>
      </w:tr>
      <w:tr w:rsidR="00D729A0" w:rsidRPr="00D729A0" w:rsidTr="00D729A0">
        <w:trPr>
          <w:trHeight w:val="60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流花桥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流花路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栋乙单元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36221165  36654598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叶翠桂</w:t>
            </w:r>
          </w:p>
        </w:tc>
      </w:tr>
      <w:tr w:rsidR="00D729A0" w:rsidRPr="00D729A0" w:rsidTr="00D729A0">
        <w:trPr>
          <w:trHeight w:val="510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兰圃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人民北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696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86662891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黄丽霞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花果山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环市中路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86661009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莫渭雄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流花湖居委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周一至周日正常上班时间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81364033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梁燕玲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四方塘居委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人民北路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81341044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钟启明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德坭新街居委委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人民北路德坭新街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81368110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李裕红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盘松苑居委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市第一人民医院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81073836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叶瑞洁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彭家巷居委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彭家巷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81088030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梁丽娴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第一津居委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西华路第一津街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号支柱层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81097282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冯培燕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凉亭坊居委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西华路凉亭街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81096394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左元宇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司马坊居委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西华路司马街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81081830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刘燕玲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嘉和苑居委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号二座首层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81366157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谷祖桦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迎寿里居委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西华路新桥街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81099087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梁耀庭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驷马涌居委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西华路长福新街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81097387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高漫红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洪桥街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德源里社区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善庆街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8:00-11:30 14:00-17:30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83540699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郭丽华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丹桂里社区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丹桂里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83540786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林瑶娟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洪庆坊社区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小石新街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83550393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高伟燕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三眼井、豆腐寮社区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三眼井一巷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83546329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廖向红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应元社区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应元路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83566733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赵文利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越秀山社区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83554417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邓秀芬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天秀社区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环市中路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286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83544571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李安青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北园社区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83545853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邓芳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马庄巷社区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小北路马庄一巷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83560720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梁惠玲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法政社区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法政路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83552549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唐洁嫦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六榕街道办事处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将军东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广德北路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号地下警务室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08:30-12:00  14:00-17:30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83381162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梁嘉颖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旧南海县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中山六路惠吉西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号聚文阁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83368771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罗敏华、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    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黎善文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文园巷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福泉二巷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83325254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邓永豪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稻谷仓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海珠北净慧街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83183848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伍娟娟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兴隆东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百灵路兴隆东街党员之家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83386105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张欣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盘福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解放北路西华二巷党员之家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83560542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张思君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清泉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解放北路榕树巷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83558924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邬晓峰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兰湖里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盘福路医国街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81364233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叶赛霞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双井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盘福路双井街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36236397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叶露雅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象岗山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解放北路大北新街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86674806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周伟灿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广卫街道办事处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雅荷里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仓边路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号之四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30-11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30   14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83182735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韩冬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仁生里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豪贤路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83858231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黄征途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财厅前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朝天坊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83195371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郑江虹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兴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壬癸坊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83378997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汤惠端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登云里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登云里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83370058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伍健超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长胜里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旧仓巷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83307583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潘燕芬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莲花井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连新路后楼房下街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号夹层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83333212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穆梅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雨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帽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长泰里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83327649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肖华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华宁里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广福巷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号二、三楼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83371420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苏丽娟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都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都府街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号之十一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83321142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吴国茵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越华大院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越华路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号之左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栋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83328032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刘晓燕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青莲里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豪贤路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83369165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江绍文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50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诗书街道办事处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观绿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诗书路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周一至周五上午十点到十二点；下午二时至五点；周六日上午十点至十二点；下午一点至四点半。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81855079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81856517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钟詠怡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七株榕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海珠中路七株榕乐安坊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81855944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81871804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王周亮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白薇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惠福西路麻行街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81881317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81873089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廖雪卿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福地巷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纸行路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81302512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81300524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曹爱莲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陶家巷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光孝路箭道巷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81088936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81087921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卢丽娜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枣子巷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海珠中路枣子巷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81868942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81873037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陈翠雄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通宁道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纸行路通宁道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号一、二楼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81865279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81873101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张仲坚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三元巷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惠福西路由仁巷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81867503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81873026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钟秋月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温良里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海珠中路南濠街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81867201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81881325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黄姗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祝寿巷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海珠北路书同巷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81097809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81087855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陈家仪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60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光塔街道办事处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马鞍北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起义路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73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号夹层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－－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83386445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83176682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刘玉华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师好巷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解放中路贤藏街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83386456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83176612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何翠雁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诗家里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起义路南朝街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83385897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83176686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徐洁霞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玉华坊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惠福西路道华新街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83316841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83176693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梁丽娟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云台里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惠福西路道华新街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3262993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83316814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梁仙文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和义巷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米市路米市新街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83183459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83181740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宋惠雯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回龙里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解放中路马王庙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0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83375684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83262511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周洁明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怡乐里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光塔路怡乐里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83184725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83176603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植桂莲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杏花巷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光塔路杏花巷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81918241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81911936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江彦华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孝友东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中山六路玛瑙一巷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81307134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  <w:r w:rsidRPr="00D729A0">
              <w:rPr>
                <w:rFonts w:ascii="simsun" w:eastAsia="宋体" w:hAnsi="simsun" w:cs="宋体"/>
                <w:kern w:val="0"/>
                <w:sz w:val="24"/>
                <w:szCs w:val="24"/>
              </w:rPr>
              <w:t>81064390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朱惠玲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70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人民街道办事处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安业里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仁济路仁济下横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9:30-12:00;14:00-17:00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81853504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81854894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郭润梅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仁济东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潮音二巷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81869831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81854380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杨一彬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兴贤里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长堤大马路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号阁楼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81869114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81854295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邓惠娟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盐亭东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一德路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337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81230442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81230820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李瑞燕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海珠石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迎祥新街街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81869244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81308455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李丽燕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果菜西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龙庆街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83374717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83351584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陈万琼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青兰里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一德路青兰里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81880994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81859405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曹智华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靖海门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一德花园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D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座首层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83290767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83291366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张小娟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太平通津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回龙上街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83309387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83327049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谭志梅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泰康城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海味街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83327074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83180027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梁汉耀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素波巷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素波巷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83389257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83180082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莫炎明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木排头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福增里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83315004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83301020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黄晓倩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82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北京街道办事处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禺山市居委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市场新街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周一至周日上午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点至下午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春节放假期间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:2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日至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日暂停发放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83356441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邓丽娟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大马站居委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小马站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83355074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黄淑玲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流水井居委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流水井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83346430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邬小茵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龙藏居委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九曜坊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83319936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汤慧明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盐运西居委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九曜坊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83355027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刘素兰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白沙居居委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清源巷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83317487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许妙君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仙湖居委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起义路马鞍南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83191159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刘慧敏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高第居委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高第新街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83301058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吴慧婷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许地居委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许地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83340680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冼灿生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91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大新街道办事处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石将军居委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大新东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10:00-12:00       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2:00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83310000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黄蔓英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魁巷居委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魁巷新街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83386881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何丽兰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象牙北居委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走木街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83310597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刘月娴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庆福里居委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白薇街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83376219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陈宝珍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大德中居委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濠畔街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81872964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陈素贞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大新中居委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81852851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莫洁玉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97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南华园居委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石亭巷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83310394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王洁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玉带濠居委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濠畔街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号之四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81867642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叶素静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濠畔中居委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濠畔街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81871944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易美红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三府前居委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三府前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81872496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何娴芳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大新西居委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濠畔街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81871557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吴菊英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和宁里居委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海珠南路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81883804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温洁贞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状元坊居委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状元坊福来新街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81870156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陈恺玲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一德西居委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一德西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490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81853434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谢丽珍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东山街道办事处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德安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德安路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8:30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，下午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87621290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司徒倩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新河浦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合群路二马路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87303086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江琼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培正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保安前街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87301183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吕艳虹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小东园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小东园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61326250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阳广英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寺贝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寺贝通津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号附楼首层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87628657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余丽涛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87661978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梁德舜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幸福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寺右二马路寺右四巷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87382507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陈汉萍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五羊北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寺右北三街四巷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87376844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邓维兴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五羊东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寺右南二街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87371487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曹茵茵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五羊南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寺右南一街五巷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87364526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杨活珍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明月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明月二路明月二巷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87378483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张燕梅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达道南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寺右新马路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87656781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黎满华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达道北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达道路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87668915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徐艳林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乐景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寺右新马路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37651083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张静怡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119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梅花村街道办事处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福今社区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福今东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号（东山雅筑）停车场出口处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9:30-11:30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2:30-5:00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87338557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刘晓燕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梅花社区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梅花村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87679292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罗志萍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水均社区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水均大街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87764985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冯月玉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共和西社区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共和西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87659608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曹海英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西元岗社区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老报社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87609148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刘雪葵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共和社区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共和二路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87770054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刘燕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共和东社区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共和东路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号夹层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87663301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梁丽英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共和苑社区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共和南北闸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 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87615720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陆细杏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中山一社区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金羊花园金羊一街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37584352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黄珊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东兴南社区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东泰路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号首层（华逸锦轩）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87392120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王秋美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东兴中社区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东兴北路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号二楼（丽景台）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37596308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刘小玲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梅东社区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梅花路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87693842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吴红英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东风二社区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中山一路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号（安利西侧二楼）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87348565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彭继军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环市东社区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东风广场东景街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87340963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刘学平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杨箕社区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杨箕村泰兴直街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87371040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李雪霞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134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农林街道办事处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中山二路社区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菜园北街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10:00-11:30;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2:00-5:30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38873799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林健乐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马棚岗社区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马棚岗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37614034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郑定淼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执信南社区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竹丝村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87333711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江少兰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竹丝岗社区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竹丝岗大马路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87767045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邝秀清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竹丝二社区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竹丝二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号楼首层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87785267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黄方清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新南路社区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竹丝岗四马路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87665480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廉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倩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农林上路社区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农林上下路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号之一北塔一楼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87602282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李慧萍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东园新村社区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东园新村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87667195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黎韵杰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三育路社区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福今路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87657266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胡莉贤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东风东社区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746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A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87302536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詹跃辉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144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黄花岗街道办事处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永福社区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永福路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8:30---11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37631650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37631786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何燕萍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水荫南社区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天河路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（水荫社区中心）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37583412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37600716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王云鹏、胡官梅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永泰社区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先烈中路永泰东约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87327764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87324174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郭玉姐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741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30-11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87663498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唐如锦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执信社区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犀牛路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37615148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秦伶俐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水荫社区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水荫路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栋首层（水荫片警务室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周一至周五正常上班时间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37583533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庄荔萌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云鹤居委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云鹤南街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30-11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87661479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何丽卿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空司社区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环市东路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475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号华燕商城二楼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87604419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李燕玲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区庄社区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区庄村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37619156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37619812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李朝霞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菜寮社区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农林下路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87305296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何秋惠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御龙社区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淘金东路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87680100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87680097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陈晓虹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犀牛北社区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犀牛北街临建二栋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周一至周五正常上班时间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37628378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37628370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蔡小民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科苑社区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先烈中路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87682431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87685669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黎丽红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农本社区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犀牛路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87691900  87693091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李金阳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158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华乐街道办事处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青菜岗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青菜岗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8:30-12:00;14:00-17:30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83827161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陈海燕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青菜东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青菜东街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83827165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陈丽东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邮电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邮电新村西六街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83802872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喻榕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螺岗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青龙坊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87674141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吴小珠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黄花新村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黄花新村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87324534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黄小平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华侨新村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爱国路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83508696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梁翠玲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花苑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淘金路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号之五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83570947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陈燕萍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淘金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淘金路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83585526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谭颂华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白云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淘金街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83507964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赖美萍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天胜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天胜村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83597995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梁蓉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麓苑路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83590086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钟锦琼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淘苑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永泰路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83594285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李月冰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170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六马路社区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建设五马路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30-12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00-17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83814190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雷爱好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171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中马路社区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建设二马路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83803243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廖思韵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172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二马路社区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建设二马路东三街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号西梯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83766419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姚萍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大马路社区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建设大马路西七街临建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83842593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成乐芬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黄华南社区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黄华路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83841358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罗竞前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黄华塘社区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黄华路中约外街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83869770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关翠颜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黄华北社区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黄华路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83119472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侯小文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旧北园社区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北较场路南坑西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83543925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冯煦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麓湖路社区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麓湖路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83502326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肖幼珍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179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大东街道办事处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署前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庙前西街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9:00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br/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14:00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87765572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黄运娇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启明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启明四马路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87762637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潘新琼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东华市场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新河浦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号之五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87658850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刘佩仙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新南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东华东路车路边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87668852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陈惠如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菜园东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菜园东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38873957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容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长庚门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东华东路前鉴通津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83878147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张意君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东川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东川路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83824260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黄彩红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东源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东川路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号之五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83889420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罗玉珍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青龙里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较场东路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号盈泽苑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D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83750689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　宣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东华西新街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云海通津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83862791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王保华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元运街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元运街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83219097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林殿梅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兴仁里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四圣街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83804753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彭群英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仁秀新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永安横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号中座地下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83806334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沈德云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仁秀里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仁秀新街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83879796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麦雪梅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三角市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三角市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83822143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黄桂容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启正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启正上街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83869396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徐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  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文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永胜街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号永胜华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庭地下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83765017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石燕萍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196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东贤里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东关汛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83823227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陈淑芬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荣华南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荣华南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83847986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曾凤仪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中山三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东昌南街土地左巷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4" w:space="0" w:color="000000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83837530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顾宏屹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199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大塘街道办事处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东平社区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东皋大道二横路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30—11:30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2:30—5:00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83816410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李琴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东皋社区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东风东路钱路头直街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83875166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陈慧玲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北横社区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北横街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83806775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邓小冰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豪贤社区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豪贤路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83807220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曲敏华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德政北社区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德政北路禺东二路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83875385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李晶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芳草社区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豪贤路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号之一夹层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83800697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刘宝珍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东方里社区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中山四路芳草街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/32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83742401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黎洁芳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龙腾社区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德政中路德仁里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83841413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雷启君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秉政社区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德政中路里仁坊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83726215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黄健宽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德政中社区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中山四路大塘街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83328467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谢玉婷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大塘社区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中山四路长塘街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83363876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刘秀珍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朝阳社区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中山四路长塘街仁康里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83335774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李妙燕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文德社区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中山四路大塘街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83323874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张雪琼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212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珠光街道办事处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东沙角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东沙角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10:00—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:5:00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83306833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蔡义春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广舞台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东堤四马路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83812594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高莉莉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越秀南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永曜北街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83836742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丘宝祥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定安里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丽水坊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83800055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罗艳霜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万福东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万福路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83800745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张明环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湛塘路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广善街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83800970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孔群珠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东园路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德政南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83809703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范卓贤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福行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福行街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83349092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麦顺卿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220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珠江园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文德南路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B12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83519122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孙玉兰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祖庙前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珠光路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83330221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覃焕昌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新福里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万福路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号首、二层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83303943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于淼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清水濠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清水濠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83338394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林健雯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文德路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文德七巷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83304243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陈祝君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文明路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文德路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83367683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曾清琴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仰忠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青云直街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83335114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吴桂丽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厂后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厂后街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83379814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曾燕飞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爱家园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珠光路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83357155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李雪芬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海傍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仓前直街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83380876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马燕芬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230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白云街道办事处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堤畔居委会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广九大马路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分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83788262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劳宝军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筑南居委会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筑南大街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61181530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简妙娴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麟安坊居委会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东华南路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83644561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朱丽冰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东湖新村居委会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永胜东街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83790578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何绍儿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湖滨居委会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东湖路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83760361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李英娟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花园新村居委会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东华南路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83798599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詹可姿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东船上居委会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东船上街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83786712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徐绮玲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海印居委会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大沙头路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号之一地下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83785389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蔡淑冰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大沙头居委会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大沙头路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号大院内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83797683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周美娟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239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二沙岛居委会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烟雨路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87351931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辛亮璇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240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矿泉街道办事处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北站社区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北站路明泉街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10:00-12:00;1400-16:30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36306027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江少勤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机务段社区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站西路机务段大街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86529722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林少丽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铁通社区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广园西路向阳大街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86528217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骆维卿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瑶池社区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广园西路瑶台瑶苑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86240438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陈少婷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沙涌南社区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沙涌南村前大街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36379593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严慕珊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兴隆社区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广园西路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号之三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26094059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何妙婉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246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王圣堂社区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广园西路王圣堂大街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86522130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何洪宝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站西社区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站西路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86677235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陈丽勤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松岗社区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三元里走马岗中心巷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86381736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张雪红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华泉社区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北站路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36307857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张玉霞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机新社区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站西路机务段机场新街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86523166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蔡小红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瑶台社区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广园西路瑶台人民大街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86258362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严桂贞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瑶华社区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瑶华中街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86366381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陈耀辉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机山巷社区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站西路机务段大街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86529781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黄锦明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254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登峰街道办事处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黄田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黄田小区三巷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50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10:00-12:00;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83583703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何爱青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下塘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麓景西路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83506894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李若红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宝汉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下塘西路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83491659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唐玉冰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童心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下塘西路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83638161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劳桂芬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258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狮带岗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狮带岗中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83500175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陈建荣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259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恒福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恒福路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83571337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范小棉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260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横枝岗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横枝岗路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号大院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栋首层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83593219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邢小桃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淘金北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永泰路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83588173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姜枫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清水塘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清水塘街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37221440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邝丽贞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西坑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广园东路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1883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87735260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赵敏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云泉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云泉直街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37368211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旷巧玲</w:t>
            </w:r>
          </w:p>
        </w:tc>
      </w:tr>
      <w:tr w:rsidR="00D729A0" w:rsidRPr="00D729A0" w:rsidTr="00D729A0">
        <w:trPr>
          <w:trHeight w:val="855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亚运公共交通现金补贴发放点汇总表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集体户籍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)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街道名称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桂花岗南街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00    14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86233831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葛琴飞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东风街道办事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盘福路盘福横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周一至周五正常上班时间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81097354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向婧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洪桥街道办事处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小北路小石街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8:00-11:30 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83562012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梁志本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六榕街道办事处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户籍所在地居委会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08:30-12:00  14:00-17:39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83306551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黄哲晖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广卫街道办事处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按户口所在地居委会发放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30-11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诗书街道办事处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按户口所在地居委会发放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周一至周五上午十点到十二点；下午二时至五点；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光塔街道办事处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按户口所在地居委会发放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－－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人民街道办事处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一德路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83368171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潘连军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北京街道办事处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按户口所在地居委会发放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大新街道办事处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在原居委预约时间发放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寺贝能津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87302942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余丽薇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梅花村街道办事处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由各社区发放到各单位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9.30-11.30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2.30-5.00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各社区主任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农林街道办事处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竹丝岗四马路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10:00-11:30;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2:00-5:30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87615277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刘宏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黄花岗街道办事处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先烈中路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号之六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周一至周五正常上班时间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87687779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郑振滨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华乐街道办事处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麓苑路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8:30-12:00;14:00-17:30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83599509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温细钊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建设街社区服务中心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30-12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83766390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刘婵珊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大东街道办事处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东华东路东源东街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9:00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14:00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83816711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陈冬梅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大塘街道办事处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中山三路东皋大道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号二楼民政科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30—11:30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2:30—5:00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83806506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王建华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珠光街道办事处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珠光路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502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室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,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83181708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刘秀英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白云街道办事处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白云路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83878302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梁顺姬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矿泉街道办事处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按户口所在地居委会发放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登峰街道办事处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麓景东路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10:00-12:00;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83501810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毕俊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6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亚运公共交通现金补贴发放点汇总表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(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流动人员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)</w:t>
            </w:r>
          </w:p>
        </w:tc>
      </w:tr>
      <w:tr w:rsidR="00D729A0" w:rsidRPr="00D729A0" w:rsidTr="00D729A0">
        <w:trPr>
          <w:trHeight w:val="402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街道名称</w:t>
            </w:r>
          </w:p>
        </w:tc>
        <w:tc>
          <w:tcPr>
            <w:tcW w:w="21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发放点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地址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发放时间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电话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联系人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流花街道办事处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桂花岗一街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00    14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86234791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黄文蓉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东风街道办事处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西华路第一津街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周一至周日正常上班时间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81074475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李尉青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洪桥街道办事处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小北路小石街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8:00-11:30 14:00-17:30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83562012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梁志本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六榕街道办事处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六榕路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133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号服务大厅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08:30-12:00  14:00-17:39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83314658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陈朝晖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广卫街道办事处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仓边路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93-95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号三楼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30-11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、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83640746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区玉华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诗书街道办事处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海珠中路乐安坊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号首层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周一至周五上午九点到十二点；下午二时至五点；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81904795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曹德泉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光塔街道办事处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解放中路云台里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－－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83184676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陈丽冰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人民街道办事处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各社区居委会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9:30-12:00;14:00-17:00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北京街道办事处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龙藏街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号综合大厅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83368709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大新街道办事处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大新路元锡巷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号地下（大新街综治维稳中心内）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周一至周日上午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时，下午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81092897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伍恩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一德路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390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号五楼（德兴苑出租屋服务站）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周一至周日上午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时，下午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81397318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冯晓珺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大德路梳蓖街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号之一（梳蓖街出租屋服务站）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周一至周日上午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时，下午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83366161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王雯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东山街道办事处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寺右北二街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号之一东悦居二楼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87363352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张淑娟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梅花村街道办事处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梅花路六号出租屋管理中心前台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9.30-11.30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2.30-5.00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38627704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曾继新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农林街道办事处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执信南路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10:00-11:30;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2:00-5:30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87608761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胡丹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黄花岗街道办事处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先烈中路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号（黄花岗街社区综治维稳中心大堂）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37618691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梁子卫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华乐街道办事处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麓苑路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101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房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8:30-12:00;14:00-17:30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83499334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周军海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建设街社区服务中心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30-12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00-17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83766102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邓志刚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大东街道办事处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东仁新街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号地下出租屋管理中心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叶广源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大塘街道办事处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中山四路秉政街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17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号（大塘街社区服务中心）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9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：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30—11:30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；下午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2:30—5:00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83350595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徐玉凤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珠光街道办事处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珠光路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54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号一楼大厅三号窗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,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点至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点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83177418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沈雁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白云街道办事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筑南大街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号二楼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时到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16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时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30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83878302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梁顺姬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矿泉街道办事处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1660" w:type="dxa"/>
            <w:vMerge w:val="restar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登峰街道办事处</w:t>
            </w: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横枝岗路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号警务室二楼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10:00-12:00;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83502711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蔡文洲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25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广园东路临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135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10:00-12:00;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37228380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丁广波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26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淘金北路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48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号后座之一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10:00-12:00;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83590092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李国泉</w:t>
            </w:r>
          </w:p>
        </w:tc>
      </w:tr>
      <w:tr w:rsidR="00D729A0" w:rsidRPr="00D729A0" w:rsidTr="00D729A0">
        <w:trPr>
          <w:trHeight w:val="559"/>
        </w:trPr>
        <w:tc>
          <w:tcPr>
            <w:tcW w:w="0" w:type="auto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27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麓景东路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55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号一楼</w:t>
            </w:r>
          </w:p>
        </w:tc>
        <w:tc>
          <w:tcPr>
            <w:tcW w:w="25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上午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10:00-12:00;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下午</w:t>
            </w: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14:00-17:30</w:t>
            </w:r>
          </w:p>
        </w:tc>
        <w:tc>
          <w:tcPr>
            <w:tcW w:w="14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83494189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729A0" w:rsidRPr="00D729A0" w:rsidRDefault="00D729A0" w:rsidP="00D729A0">
            <w:pPr>
              <w:widowControl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729A0">
              <w:rPr>
                <w:rFonts w:ascii="simsun" w:eastAsia="宋体" w:hAnsi="simsun" w:cs="宋体"/>
                <w:kern w:val="0"/>
                <w:sz w:val="18"/>
                <w:szCs w:val="18"/>
              </w:rPr>
              <w:t>周文姬</w:t>
            </w:r>
          </w:p>
        </w:tc>
      </w:tr>
    </w:tbl>
    <w:p w:rsidR="00D729A0" w:rsidRPr="00D729A0" w:rsidRDefault="00D729A0" w:rsidP="00D729A0">
      <w:pPr>
        <w:widowControl/>
        <w:jc w:val="right"/>
        <w:rPr>
          <w:rFonts w:ascii="simsun" w:eastAsia="宋体" w:hAnsi="simsun" w:cs="宋体"/>
          <w:kern w:val="0"/>
          <w:sz w:val="18"/>
          <w:szCs w:val="18"/>
        </w:rPr>
      </w:pPr>
      <w:r w:rsidRPr="00D729A0">
        <w:rPr>
          <w:rFonts w:ascii="simsun" w:eastAsia="宋体" w:hAnsi="simsun" w:cs="宋体"/>
          <w:kern w:val="0"/>
          <w:sz w:val="18"/>
          <w:szCs w:val="18"/>
        </w:rPr>
        <w:t>(</w:t>
      </w:r>
      <w:r w:rsidRPr="00D729A0">
        <w:rPr>
          <w:rFonts w:ascii="simsun" w:eastAsia="宋体" w:hAnsi="simsun" w:cs="宋体"/>
          <w:kern w:val="0"/>
          <w:sz w:val="18"/>
          <w:szCs w:val="18"/>
        </w:rPr>
        <w:t>编辑：</w:t>
      </w:r>
      <w:r w:rsidRPr="00D729A0">
        <w:rPr>
          <w:rFonts w:ascii="simsun" w:eastAsia="宋体" w:hAnsi="simsun" w:cs="宋体"/>
          <w:kern w:val="0"/>
          <w:sz w:val="18"/>
          <w:szCs w:val="18"/>
        </w:rPr>
        <w:t xml:space="preserve"> shadow)</w:t>
      </w:r>
    </w:p>
    <w:p w:rsidR="007154A0" w:rsidRDefault="007154A0"/>
    <w:sectPr w:rsidR="007154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4A0" w:rsidRDefault="007154A0" w:rsidP="00D729A0">
      <w:r>
        <w:separator/>
      </w:r>
    </w:p>
  </w:endnote>
  <w:endnote w:type="continuationSeparator" w:id="1">
    <w:p w:rsidR="007154A0" w:rsidRDefault="007154A0" w:rsidP="00D729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4A0" w:rsidRDefault="007154A0" w:rsidP="00D729A0">
      <w:r>
        <w:separator/>
      </w:r>
    </w:p>
  </w:footnote>
  <w:footnote w:type="continuationSeparator" w:id="1">
    <w:p w:rsidR="007154A0" w:rsidRDefault="007154A0" w:rsidP="00D729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29A0"/>
    <w:rsid w:val="007154A0"/>
    <w:rsid w:val="00D72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729A0"/>
    <w:pPr>
      <w:widowControl/>
      <w:jc w:val="left"/>
      <w:outlineLvl w:val="0"/>
    </w:pPr>
    <w:rPr>
      <w:rFonts w:ascii="宋体" w:eastAsia="宋体" w:hAnsi="宋体" w:cs="宋体"/>
      <w:kern w:val="36"/>
      <w:sz w:val="18"/>
      <w:szCs w:val="18"/>
    </w:rPr>
  </w:style>
  <w:style w:type="paragraph" w:styleId="2">
    <w:name w:val="heading 2"/>
    <w:basedOn w:val="a"/>
    <w:link w:val="2Char"/>
    <w:uiPriority w:val="9"/>
    <w:qFormat/>
    <w:rsid w:val="00D729A0"/>
    <w:pPr>
      <w:widowControl/>
      <w:jc w:val="left"/>
      <w:outlineLvl w:val="1"/>
    </w:pPr>
    <w:rPr>
      <w:rFonts w:ascii="宋体" w:eastAsia="宋体" w:hAnsi="宋体" w:cs="宋体"/>
      <w:kern w:val="0"/>
      <w:sz w:val="18"/>
      <w:szCs w:val="18"/>
    </w:rPr>
  </w:style>
  <w:style w:type="paragraph" w:styleId="3">
    <w:name w:val="heading 3"/>
    <w:basedOn w:val="a"/>
    <w:link w:val="3Char"/>
    <w:uiPriority w:val="9"/>
    <w:qFormat/>
    <w:rsid w:val="00D729A0"/>
    <w:pPr>
      <w:widowControl/>
      <w:jc w:val="left"/>
      <w:outlineLvl w:val="2"/>
    </w:pPr>
    <w:rPr>
      <w:rFonts w:ascii="宋体" w:eastAsia="宋体" w:hAnsi="宋体" w:cs="宋体"/>
      <w:kern w:val="0"/>
      <w:sz w:val="18"/>
      <w:szCs w:val="18"/>
    </w:rPr>
  </w:style>
  <w:style w:type="paragraph" w:styleId="4">
    <w:name w:val="heading 4"/>
    <w:basedOn w:val="a"/>
    <w:link w:val="4Char"/>
    <w:uiPriority w:val="9"/>
    <w:qFormat/>
    <w:rsid w:val="00D729A0"/>
    <w:pPr>
      <w:widowControl/>
      <w:jc w:val="left"/>
      <w:outlineLvl w:val="3"/>
    </w:pPr>
    <w:rPr>
      <w:rFonts w:ascii="宋体" w:eastAsia="宋体" w:hAnsi="宋体" w:cs="宋体"/>
      <w:kern w:val="0"/>
      <w:sz w:val="18"/>
      <w:szCs w:val="18"/>
    </w:rPr>
  </w:style>
  <w:style w:type="paragraph" w:styleId="5">
    <w:name w:val="heading 5"/>
    <w:basedOn w:val="a"/>
    <w:link w:val="5Char"/>
    <w:uiPriority w:val="9"/>
    <w:qFormat/>
    <w:rsid w:val="00D729A0"/>
    <w:pPr>
      <w:widowControl/>
      <w:jc w:val="left"/>
      <w:outlineLvl w:val="4"/>
    </w:pPr>
    <w:rPr>
      <w:rFonts w:ascii="宋体" w:eastAsia="宋体" w:hAnsi="宋体" w:cs="宋体"/>
      <w:kern w:val="0"/>
      <w:sz w:val="18"/>
      <w:szCs w:val="18"/>
    </w:rPr>
  </w:style>
  <w:style w:type="paragraph" w:styleId="6">
    <w:name w:val="heading 6"/>
    <w:basedOn w:val="a"/>
    <w:link w:val="6Char"/>
    <w:uiPriority w:val="9"/>
    <w:qFormat/>
    <w:rsid w:val="00D729A0"/>
    <w:pPr>
      <w:widowControl/>
      <w:jc w:val="left"/>
      <w:outlineLvl w:val="5"/>
    </w:pPr>
    <w:rPr>
      <w:rFonts w:ascii="宋体" w:eastAsia="宋体" w:hAnsi="宋体" w:cs="宋体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29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29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29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29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729A0"/>
    <w:rPr>
      <w:rFonts w:ascii="宋体" w:eastAsia="宋体" w:hAnsi="宋体" w:cs="宋体"/>
      <w:kern w:val="36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D729A0"/>
    <w:rPr>
      <w:rFonts w:ascii="宋体" w:eastAsia="宋体" w:hAnsi="宋体" w:cs="宋体"/>
      <w:kern w:val="0"/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D729A0"/>
    <w:rPr>
      <w:rFonts w:ascii="宋体" w:eastAsia="宋体" w:hAnsi="宋体" w:cs="宋体"/>
      <w:kern w:val="0"/>
      <w:sz w:val="18"/>
      <w:szCs w:val="18"/>
    </w:rPr>
  </w:style>
  <w:style w:type="character" w:customStyle="1" w:styleId="4Char">
    <w:name w:val="标题 4 Char"/>
    <w:basedOn w:val="a0"/>
    <w:link w:val="4"/>
    <w:uiPriority w:val="9"/>
    <w:rsid w:val="00D729A0"/>
    <w:rPr>
      <w:rFonts w:ascii="宋体" w:eastAsia="宋体" w:hAnsi="宋体" w:cs="宋体"/>
      <w:kern w:val="0"/>
      <w:sz w:val="18"/>
      <w:szCs w:val="18"/>
    </w:rPr>
  </w:style>
  <w:style w:type="character" w:customStyle="1" w:styleId="5Char">
    <w:name w:val="标题 5 Char"/>
    <w:basedOn w:val="a0"/>
    <w:link w:val="5"/>
    <w:uiPriority w:val="9"/>
    <w:rsid w:val="00D729A0"/>
    <w:rPr>
      <w:rFonts w:ascii="宋体" w:eastAsia="宋体" w:hAnsi="宋体" w:cs="宋体"/>
      <w:kern w:val="0"/>
      <w:sz w:val="18"/>
      <w:szCs w:val="18"/>
    </w:rPr>
  </w:style>
  <w:style w:type="character" w:customStyle="1" w:styleId="6Char">
    <w:name w:val="标题 6 Char"/>
    <w:basedOn w:val="a0"/>
    <w:link w:val="6"/>
    <w:uiPriority w:val="9"/>
    <w:rsid w:val="00D729A0"/>
    <w:rPr>
      <w:rFonts w:ascii="宋体" w:eastAsia="宋体" w:hAnsi="宋体" w:cs="宋体"/>
      <w:kern w:val="0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D729A0"/>
    <w:rPr>
      <w:strike w:val="0"/>
      <w:dstrike w:val="0"/>
      <w:color w:val="000000"/>
      <w:u w:val="none"/>
      <w:effect w:val="none"/>
    </w:rPr>
  </w:style>
  <w:style w:type="character" w:styleId="a6">
    <w:name w:val="FollowedHyperlink"/>
    <w:basedOn w:val="a0"/>
    <w:uiPriority w:val="99"/>
    <w:semiHidden/>
    <w:unhideWhenUsed/>
    <w:rsid w:val="00D729A0"/>
    <w:rPr>
      <w:strike w:val="0"/>
      <w:dstrike w:val="0"/>
      <w:color w:val="000000"/>
      <w:u w:val="none"/>
      <w:effect w:val="none"/>
    </w:rPr>
  </w:style>
  <w:style w:type="character" w:styleId="a7">
    <w:name w:val="Emphasis"/>
    <w:basedOn w:val="a0"/>
    <w:uiPriority w:val="20"/>
    <w:qFormat/>
    <w:rsid w:val="00D729A0"/>
    <w:rPr>
      <w:i w:val="0"/>
      <w:iCs w:val="0"/>
    </w:rPr>
  </w:style>
  <w:style w:type="character" w:styleId="a8">
    <w:name w:val="Strong"/>
    <w:basedOn w:val="a0"/>
    <w:uiPriority w:val="22"/>
    <w:qFormat/>
    <w:rsid w:val="00D729A0"/>
    <w:rPr>
      <w:b/>
      <w:bCs/>
      <w:i w:val="0"/>
      <w:iCs w:val="0"/>
    </w:rPr>
  </w:style>
  <w:style w:type="character" w:styleId="HTML">
    <w:name w:val="HTML Typewriter"/>
    <w:basedOn w:val="a0"/>
    <w:uiPriority w:val="99"/>
    <w:semiHidden/>
    <w:unhideWhenUsed/>
    <w:rsid w:val="00D729A0"/>
    <w:rPr>
      <w:rFonts w:ascii="宋体" w:eastAsia="宋体" w:hAnsi="宋体" w:cs="宋体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dden">
    <w:name w:val="hidden"/>
    <w:basedOn w:val="a"/>
    <w:rsid w:val="00D729A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topnav2009">
    <w:name w:val="topnav2009"/>
    <w:basedOn w:val="a"/>
    <w:rsid w:val="00D729A0"/>
    <w:pPr>
      <w:widowControl/>
      <w:spacing w:line="330" w:lineRule="atLeast"/>
      <w:jc w:val="left"/>
    </w:pPr>
    <w:rPr>
      <w:rFonts w:ascii="simsun" w:eastAsia="宋体" w:hAnsi="simsun" w:cs="宋体"/>
      <w:color w:val="000000"/>
      <w:kern w:val="0"/>
      <w:sz w:val="18"/>
      <w:szCs w:val="18"/>
    </w:rPr>
  </w:style>
  <w:style w:type="paragraph" w:customStyle="1" w:styleId="oplink2">
    <w:name w:val="oplink2"/>
    <w:basedOn w:val="a"/>
    <w:rsid w:val="00D729A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itembox">
    <w:name w:val="itembox"/>
    <w:basedOn w:val="a"/>
    <w:rsid w:val="00D729A0"/>
    <w:pPr>
      <w:widowControl/>
      <w:spacing w:before="45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plink">
    <w:name w:val="oplink"/>
    <w:basedOn w:val="a"/>
    <w:rsid w:val="00D729A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oplink3">
    <w:name w:val="oplink3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word">
    <w:name w:val="oword"/>
    <w:basedOn w:val="a"/>
    <w:rsid w:val="00D729A0"/>
    <w:pPr>
      <w:widowControl/>
      <w:spacing w:before="60"/>
      <w:ind w:left="21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learing">
    <w:name w:val="clearing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lrbox">
    <w:name w:val="clrbox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hid">
    <w:name w:val="hid"/>
    <w:basedOn w:val="a"/>
    <w:rsid w:val="00D729A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adhid">
    <w:name w:val="adhid"/>
    <w:basedOn w:val="a"/>
    <w:rsid w:val="00D729A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mt6">
    <w:name w:val="mt6"/>
    <w:basedOn w:val="a"/>
    <w:rsid w:val="00D729A0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t10">
    <w:name w:val="mt10"/>
    <w:basedOn w:val="a"/>
    <w:rsid w:val="00D729A0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div">
    <w:name w:val="addiv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footer">
    <w:name w:val="roll_footer"/>
    <w:basedOn w:val="a"/>
    <w:rsid w:val="00D729A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rollfooterone">
    <w:name w:val="roll_footer_one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content">
    <w:name w:val="roll_content"/>
    <w:basedOn w:val="a"/>
    <w:rsid w:val="00D729A0"/>
    <w:pPr>
      <w:widowControl/>
      <w:spacing w:line="435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jsnew">
    <w:name w:val="roll_jsnew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jsnewtitle">
    <w:name w:val="roll_jsnew_title"/>
    <w:basedOn w:val="a"/>
    <w:rsid w:val="00D729A0"/>
    <w:pPr>
      <w:widowControl/>
      <w:spacing w:line="435" w:lineRule="atLeast"/>
      <w:jc w:val="center"/>
    </w:pPr>
    <w:rPr>
      <w:rFonts w:ascii="宋体" w:eastAsia="宋体" w:hAnsi="宋体" w:cs="宋体"/>
      <w:b/>
      <w:bCs/>
      <w:color w:val="FFFFFF"/>
      <w:kern w:val="0"/>
      <w:sz w:val="18"/>
      <w:szCs w:val="18"/>
    </w:rPr>
  </w:style>
  <w:style w:type="paragraph" w:customStyle="1" w:styleId="rolljsnewlist">
    <w:name w:val="roll_jsnew_lis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ubmit">
    <w:name w:val="roll_submi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ight">
    <w:name w:val="hight"/>
    <w:basedOn w:val="a"/>
    <w:rsid w:val="00D729A0"/>
    <w:pPr>
      <w:widowControl/>
      <w:jc w:val="left"/>
    </w:pPr>
    <w:rPr>
      <w:rFonts w:ascii="宋体" w:eastAsia="宋体" w:hAnsi="宋体" w:cs="宋体"/>
      <w:vanish/>
      <w:kern w:val="0"/>
      <w:sz w:val="24"/>
      <w:szCs w:val="24"/>
    </w:rPr>
  </w:style>
  <w:style w:type="paragraph" w:customStyle="1" w:styleId="spaceh-0">
    <w:name w:val="spaceh-0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1">
    <w:name w:val="spaceh-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2">
    <w:name w:val="spaceh-2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3">
    <w:name w:val="spaceh-3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spaceh-4">
    <w:name w:val="spaceh-4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container">
    <w:name w:val="container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out">
    <w:name w:val="wou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col">
    <w:name w:val="dcol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webnav">
    <w:name w:val="webnav"/>
    <w:basedOn w:val="a"/>
    <w:rsid w:val="00D729A0"/>
    <w:pPr>
      <w:widowControl/>
      <w:shd w:val="clear" w:color="auto" w:fill="C81010"/>
      <w:spacing w:line="48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nav">
    <w:name w:val="channelnav"/>
    <w:basedOn w:val="a"/>
    <w:rsid w:val="00D729A0"/>
    <w:pPr>
      <w:widowControl/>
      <w:ind w:left="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research">
    <w:name w:val="research"/>
    <w:basedOn w:val="a"/>
    <w:rsid w:val="00D729A0"/>
    <w:pPr>
      <w:widowControl/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incol">
    <w:name w:val="maincol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urpos">
    <w:name w:val="curpos"/>
    <w:basedOn w:val="a"/>
    <w:rsid w:val="00D729A0"/>
    <w:pPr>
      <w:widowControl/>
      <w:pBdr>
        <w:top w:val="single" w:sz="6" w:space="0" w:color="CCCCCC"/>
        <w:left w:val="single" w:sz="6" w:space="5" w:color="CCCCCC"/>
        <w:bottom w:val="single" w:sz="2" w:space="0" w:color="CCCCCC"/>
        <w:right w:val="single" w:sz="6" w:space="0" w:color="CCCCCC"/>
      </w:pBdr>
      <w:shd w:val="clear" w:color="auto" w:fill="FAFAFA"/>
      <w:spacing w:line="420" w:lineRule="atLeast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text">
    <w:name w:val="tex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box">
    <w:name w:val="conbox"/>
    <w:basedOn w:val="a"/>
    <w:rsid w:val="00D729A0"/>
    <w:pPr>
      <w:widowControl/>
      <w:pBdr>
        <w:top w:val="single" w:sz="6" w:space="2" w:color="CCCCCC"/>
        <w:left w:val="single" w:sz="6" w:space="15" w:color="CCCCCC"/>
        <w:bottom w:val="single" w:sz="6" w:space="9" w:color="CCCCCC"/>
        <w:right w:val="single" w:sz="6" w:space="15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con">
    <w:name w:val="icon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ic">
    <w:name w:val="topic"/>
    <w:basedOn w:val="a"/>
    <w:rsid w:val="00D729A0"/>
    <w:pPr>
      <w:widowControl/>
      <w:pBdr>
        <w:top w:val="single" w:sz="6" w:space="4" w:color="CCCCCC"/>
        <w:left w:val="single" w:sz="6" w:space="8" w:color="CCCCCC"/>
        <w:bottom w:val="single" w:sz="6" w:space="4" w:color="CCCCCC"/>
        <w:right w:val="single" w:sz="6" w:space="8" w:color="CCCCCC"/>
      </w:pBdr>
      <w:shd w:val="clear" w:color="auto" w:fill="FAFAFA"/>
      <w:spacing w:before="225" w:after="225" w:line="360" w:lineRule="atLeast"/>
      <w:ind w:firstLine="480"/>
      <w:jc w:val="left"/>
    </w:pPr>
    <w:rPr>
      <w:rFonts w:ascii="宋体" w:eastAsia="宋体" w:hAnsi="宋体" w:cs="宋体"/>
      <w:kern w:val="0"/>
      <w:szCs w:val="21"/>
    </w:rPr>
  </w:style>
  <w:style w:type="paragraph" w:customStyle="1" w:styleId="morefor">
    <w:name w:val="morefor"/>
    <w:basedOn w:val="a"/>
    <w:rsid w:val="00D729A0"/>
    <w:pPr>
      <w:widowControl/>
      <w:spacing w:before="180" w:line="360" w:lineRule="atLeast"/>
      <w:jc w:val="center"/>
    </w:pPr>
    <w:rPr>
      <w:rFonts w:ascii="宋体" w:eastAsia="宋体" w:hAnsi="宋体" w:cs="宋体"/>
      <w:kern w:val="0"/>
      <w:szCs w:val="21"/>
    </w:rPr>
  </w:style>
  <w:style w:type="paragraph" w:customStyle="1" w:styleId="moreforsp">
    <w:name w:val="moreforsp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copylink">
    <w:name w:val="copylink"/>
    <w:basedOn w:val="a"/>
    <w:rsid w:val="00D729A0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arebox">
    <w:name w:val="sharebox"/>
    <w:basedOn w:val="a"/>
    <w:rsid w:val="00D729A0"/>
    <w:pPr>
      <w:widowControl/>
      <w:pBdr>
        <w:top w:val="single" w:sz="6" w:space="1" w:color="F0F0F0"/>
        <w:left w:val="single" w:sz="6" w:space="1" w:color="F0F0F0"/>
        <w:bottom w:val="single" w:sz="6" w:space="1" w:color="F0F0F0"/>
        <w:right w:val="single" w:sz="6" w:space="1" w:color="F0F0F0"/>
      </w:pBdr>
      <w:shd w:val="clear" w:color="auto" w:fill="FFFFFF"/>
      <w:spacing w:before="90" w:line="30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thershare">
    <w:name w:val="othershare"/>
    <w:basedOn w:val="a"/>
    <w:rsid w:val="00D729A0"/>
    <w:pPr>
      <w:widowControl/>
      <w:spacing w:before="3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otes">
    <w:name w:val="votes"/>
    <w:basedOn w:val="a"/>
    <w:rsid w:val="00D729A0"/>
    <w:pPr>
      <w:widowControl/>
      <w:spacing w:before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">
    <w:name w:val="h2"/>
    <w:basedOn w:val="a"/>
    <w:rsid w:val="00D729A0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recommend">
    <w:name w:val="recommend"/>
    <w:basedOn w:val="a"/>
    <w:rsid w:val="00D729A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EBEBEB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idebar">
    <w:name w:val="sidebar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-b">
    <w:name w:val="col-b"/>
    <w:basedOn w:val="a"/>
    <w:rsid w:val="00D729A0"/>
    <w:pPr>
      <w:widowControl/>
      <w:shd w:val="clear" w:color="auto" w:fill="F6F6F6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title">
    <w:name w:val="ctitle"/>
    <w:basedOn w:val="a"/>
    <w:rsid w:val="00D729A0"/>
    <w:pPr>
      <w:widowControl/>
      <w:pBdr>
        <w:bottom w:val="single" w:sz="6" w:space="0" w:color="C9C9C9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1">
    <w:name w:val="bd1"/>
    <w:basedOn w:val="a"/>
    <w:rsid w:val="00D729A0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ad">
    <w:name w:val="flashad"/>
    <w:basedOn w:val="a"/>
    <w:rsid w:val="00D729A0"/>
    <w:pPr>
      <w:widowControl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">
    <w:name w:val="dypad"/>
    <w:basedOn w:val="a"/>
    <w:rsid w:val="00D729A0"/>
    <w:pPr>
      <w:widowControl/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dt6">
    <w:name w:val="bdt6"/>
    <w:basedOn w:val="a"/>
    <w:rsid w:val="00D729A0"/>
    <w:pPr>
      <w:widowControl/>
      <w:pBdr>
        <w:top w:val="single" w:sz="36" w:space="0" w:color="FFFFFF"/>
      </w:pBdr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jcolor">
    <w:name w:val="jcolor"/>
    <w:basedOn w:val="a"/>
    <w:rsid w:val="00D729A0"/>
    <w:pPr>
      <w:widowControl/>
      <w:jc w:val="left"/>
    </w:pPr>
    <w:rPr>
      <w:rFonts w:ascii="宋体" w:eastAsia="宋体" w:hAnsi="宋体" w:cs="宋体"/>
      <w:color w:val="898989"/>
      <w:kern w:val="0"/>
      <w:sz w:val="24"/>
      <w:szCs w:val="24"/>
    </w:rPr>
  </w:style>
  <w:style w:type="paragraph" w:customStyle="1" w:styleId="kcolor">
    <w:name w:val="kcolor"/>
    <w:basedOn w:val="a"/>
    <w:rsid w:val="00D729A0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chcom">
    <w:name w:val="chcom"/>
    <w:basedOn w:val="a"/>
    <w:rsid w:val="00D729A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ox2009">
    <w:name w:val="topnavbox2009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009">
    <w:name w:val="left2009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line">
    <w:name w:val="roll_line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1">
    <w:name w:val="roll_span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2">
    <w:name w:val="roll_span2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hree">
    <w:name w:val="matobak_three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3">
    <w:name w:val="matobak_3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wo">
    <w:name w:val="matobak_two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2">
    <w:name w:val="matobak_2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one">
    <w:name w:val="matobak_one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1">
    <w:name w:val="matobak_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">
    <w:name w:val="tx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">
    <w:name w:val="bn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6">
    <w:name w:val="h6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ntent">
    <w:name w:val="conten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editor">
    <w:name w:val="editor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achment">
    <w:name w:val="attachmen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enpage">
    <w:name w:val="tenpage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order">
    <w:name w:val="order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next">
    <w:name w:val="nex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">
    <w:name w:val="b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">
    <w:name w:val="subbox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on">
    <w:name w:val="shicon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">
    <w:name w:val="shbtn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ox">
    <w:name w:val="box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">
    <w:name w:val="t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inp">
    <w:name w:val="login_p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">
    <w:name w:val="txt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">
    <w:name w:val="bn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">
    <w:name w:val="s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a">
    <w:name w:val="cola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b">
    <w:name w:val="colb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">
    <w:name w:val="imgbox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box">
    <w:name w:val="dypad_box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eft">
    <w:name w:val="flef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right">
    <w:name w:val="frigh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eadernav">
    <w:name w:val="headernav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">
    <w:name w:val="logo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">
    <w:name w:val="channel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">
    <w:name w:val="sub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">
    <w:name w:val="date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login">
    <w:name w:val="hlogin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andle">
    <w:name w:val="handle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">
    <w:name w:val="img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list">
    <w:name w:val="adlist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reak">
    <w:name w:val="break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eak">
    <w:name w:val="bleak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1">
    <w:name w:val="td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">
    <w:name w:val="td2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">
    <w:name w:val="title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1">
    <w:name w:val="link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ink2">
    <w:name w:val="link2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div">
    <w:name w:val="flashdiv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order1">
    <w:name w:val="order1"/>
    <w:basedOn w:val="a0"/>
    <w:rsid w:val="00D729A0"/>
  </w:style>
  <w:style w:type="character" w:customStyle="1" w:styleId="num">
    <w:name w:val="num"/>
    <w:basedOn w:val="a0"/>
    <w:rsid w:val="00D729A0"/>
  </w:style>
  <w:style w:type="character" w:customStyle="1" w:styleId="word">
    <w:name w:val="word"/>
    <w:basedOn w:val="a0"/>
    <w:rsid w:val="00D729A0"/>
  </w:style>
  <w:style w:type="character" w:customStyle="1" w:styleId="s11">
    <w:name w:val="s11"/>
    <w:basedOn w:val="a0"/>
    <w:rsid w:val="00D729A0"/>
  </w:style>
  <w:style w:type="paragraph" w:customStyle="1" w:styleId="headernav1">
    <w:name w:val="headernav1"/>
    <w:basedOn w:val="a"/>
    <w:rsid w:val="00D729A0"/>
    <w:pPr>
      <w:widowControl/>
      <w:shd w:val="clear" w:color="auto" w:fill="FFFFFF"/>
      <w:spacing w:after="75"/>
      <w:ind w:left="45" w:right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ogo1">
    <w:name w:val="logo1"/>
    <w:basedOn w:val="a"/>
    <w:rsid w:val="00D729A0"/>
    <w:pPr>
      <w:widowControl/>
      <w:shd w:val="clear" w:color="auto" w:fill="FFFFFF"/>
      <w:ind w:left="90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channel1">
    <w:name w:val="channel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opnavbox20091">
    <w:name w:val="topnavbox20091"/>
    <w:basedOn w:val="a"/>
    <w:rsid w:val="00D729A0"/>
    <w:pPr>
      <w:widowControl/>
      <w:spacing w:before="60"/>
      <w:ind w:left="90"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left20091">
    <w:name w:val="left20091"/>
    <w:basedOn w:val="a"/>
    <w:rsid w:val="00D729A0"/>
    <w:pPr>
      <w:widowControl/>
      <w:ind w:left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1">
    <w:name w:val="sub1"/>
    <w:basedOn w:val="a"/>
    <w:rsid w:val="00D729A0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after="45" w:line="42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ate1">
    <w:name w:val="date1"/>
    <w:basedOn w:val="a"/>
    <w:rsid w:val="00D729A0"/>
    <w:pPr>
      <w:widowControl/>
      <w:ind w:left="375"/>
      <w:jc w:val="left"/>
    </w:pPr>
    <w:rPr>
      <w:rFonts w:ascii="宋体" w:eastAsia="宋体" w:hAnsi="宋体" w:cs="宋体"/>
      <w:spacing w:val="15"/>
      <w:kern w:val="0"/>
      <w:sz w:val="24"/>
      <w:szCs w:val="24"/>
    </w:rPr>
  </w:style>
  <w:style w:type="character" w:customStyle="1" w:styleId="s12">
    <w:name w:val="s12"/>
    <w:basedOn w:val="a0"/>
    <w:rsid w:val="00D729A0"/>
    <w:rPr>
      <w:spacing w:val="0"/>
    </w:rPr>
  </w:style>
  <w:style w:type="paragraph" w:customStyle="1" w:styleId="hlogin1">
    <w:name w:val="hlogin1"/>
    <w:basedOn w:val="a"/>
    <w:rsid w:val="00D729A0"/>
    <w:pPr>
      <w:widowControl/>
      <w:ind w:left="82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1">
    <w:name w:val="tx11"/>
    <w:basedOn w:val="a"/>
    <w:rsid w:val="00D729A0"/>
    <w:pPr>
      <w:widowControl/>
      <w:pBdr>
        <w:top w:val="single" w:sz="6" w:space="0" w:color="AFAFAF"/>
        <w:left w:val="single" w:sz="6" w:space="0" w:color="AFAFAF"/>
        <w:bottom w:val="single" w:sz="6" w:space="0" w:color="AFAFAF"/>
        <w:right w:val="single" w:sz="6" w:space="0" w:color="AFAFAF"/>
      </w:pBdr>
      <w:spacing w:before="60" w:line="240" w:lineRule="atLeast"/>
      <w:ind w:left="90" w:right="18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1">
    <w:name w:val="bn11"/>
    <w:basedOn w:val="a"/>
    <w:rsid w:val="00D729A0"/>
    <w:pPr>
      <w:widowControl/>
      <w:spacing w:before="45"/>
      <w:jc w:val="left"/>
    </w:pPr>
    <w:rPr>
      <w:rFonts w:ascii="宋体" w:eastAsia="宋体" w:hAnsi="宋体" w:cs="宋体"/>
      <w:spacing w:val="90"/>
      <w:kern w:val="0"/>
      <w:sz w:val="24"/>
      <w:szCs w:val="24"/>
    </w:rPr>
  </w:style>
  <w:style w:type="paragraph" w:customStyle="1" w:styleId="link11">
    <w:name w:val="link11"/>
    <w:basedOn w:val="a"/>
    <w:rsid w:val="00D729A0"/>
    <w:pPr>
      <w:widowControl/>
      <w:ind w:left="300" w:right="300"/>
      <w:jc w:val="left"/>
    </w:pPr>
    <w:rPr>
      <w:rFonts w:ascii="宋体" w:eastAsia="宋体" w:hAnsi="宋体" w:cs="宋体"/>
      <w:b/>
      <w:bCs/>
      <w:color w:val="6B6B6B"/>
      <w:kern w:val="0"/>
      <w:sz w:val="24"/>
      <w:szCs w:val="24"/>
    </w:rPr>
  </w:style>
  <w:style w:type="paragraph" w:customStyle="1" w:styleId="link21">
    <w:name w:val="link21"/>
    <w:basedOn w:val="a"/>
    <w:rsid w:val="00D729A0"/>
    <w:pPr>
      <w:widowControl/>
      <w:jc w:val="left"/>
    </w:pPr>
    <w:rPr>
      <w:rFonts w:ascii="宋体" w:eastAsia="宋体" w:hAnsi="宋体" w:cs="宋体"/>
      <w:b/>
      <w:bCs/>
      <w:color w:val="FF0000"/>
      <w:kern w:val="0"/>
      <w:sz w:val="24"/>
      <w:szCs w:val="24"/>
    </w:rPr>
  </w:style>
  <w:style w:type="paragraph" w:customStyle="1" w:styleId="handle1">
    <w:name w:val="handle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2">
    <w:name w:val="sub2"/>
    <w:basedOn w:val="a"/>
    <w:rsid w:val="00D729A0"/>
    <w:pPr>
      <w:widowControl/>
      <w:spacing w:after="4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1">
    <w:name w:val="img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lashdiv1">
    <w:name w:val="flashdiv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dlist1">
    <w:name w:val="adlist1"/>
    <w:basedOn w:val="a"/>
    <w:rsid w:val="00D729A0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hd w:val="clear" w:color="auto" w:fill="F5F5F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esearch1">
    <w:name w:val="research1"/>
    <w:basedOn w:val="a"/>
    <w:rsid w:val="00D729A0"/>
    <w:pPr>
      <w:widowControl/>
      <w:ind w:right="90"/>
      <w:jc w:val="left"/>
    </w:pPr>
    <w:rPr>
      <w:rFonts w:ascii="宋体" w:eastAsia="宋体" w:hAnsi="宋体" w:cs="宋体"/>
      <w:color w:val="FFFFFF"/>
      <w:kern w:val="0"/>
      <w:sz w:val="24"/>
      <w:szCs w:val="24"/>
    </w:rPr>
  </w:style>
  <w:style w:type="paragraph" w:customStyle="1" w:styleId="tx12">
    <w:name w:val="tx12"/>
    <w:basedOn w:val="a"/>
    <w:rsid w:val="00D729A0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2">
    <w:name w:val="bn12"/>
    <w:basedOn w:val="a"/>
    <w:rsid w:val="00D729A0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DDDDDD"/>
      <w:spacing w:line="285" w:lineRule="atLeast"/>
      <w:ind w:left="90" w:right="90"/>
      <w:jc w:val="center"/>
    </w:pPr>
    <w:rPr>
      <w:rFonts w:ascii="宋体" w:eastAsia="宋体" w:hAnsi="宋体" w:cs="宋体"/>
      <w:spacing w:val="60"/>
      <w:kern w:val="0"/>
      <w:sz w:val="24"/>
      <w:szCs w:val="24"/>
    </w:rPr>
  </w:style>
  <w:style w:type="paragraph" w:customStyle="1" w:styleId="break1">
    <w:name w:val="break1"/>
    <w:basedOn w:val="a"/>
    <w:rsid w:val="00D729A0"/>
    <w:pPr>
      <w:widowControl/>
      <w:spacing w:before="75"/>
      <w:ind w:right="75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leak1">
    <w:name w:val="bleak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"/>
      <w:szCs w:val="2"/>
    </w:rPr>
  </w:style>
  <w:style w:type="paragraph" w:customStyle="1" w:styleId="td11">
    <w:name w:val="td1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d21">
    <w:name w:val="td21"/>
    <w:basedOn w:val="a"/>
    <w:rsid w:val="00D729A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itle1">
    <w:name w:val="title1"/>
    <w:basedOn w:val="a"/>
    <w:rsid w:val="00D729A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line1">
    <w:name w:val="roll_line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11">
    <w:name w:val="roll_span1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rollspan21">
    <w:name w:val="roll_span2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hree1">
    <w:name w:val="matobak_three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31">
    <w:name w:val="matobak_3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two1">
    <w:name w:val="matobak_two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21">
    <w:name w:val="matobak_2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one1">
    <w:name w:val="matobak_one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atobak11">
    <w:name w:val="matobak_1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13">
    <w:name w:val="tx13"/>
    <w:basedOn w:val="a"/>
    <w:rsid w:val="00D729A0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ind w:left="90"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13">
    <w:name w:val="bn13"/>
    <w:basedOn w:val="a"/>
    <w:rsid w:val="00D729A0"/>
    <w:pPr>
      <w:widowControl/>
      <w:pBdr>
        <w:top w:val="single" w:sz="6" w:space="0" w:color="A5A5A5"/>
        <w:left w:val="single" w:sz="6" w:space="0" w:color="A5A5A5"/>
        <w:bottom w:val="single" w:sz="6" w:space="0" w:color="A5A5A5"/>
        <w:right w:val="single" w:sz="6" w:space="0" w:color="A5A5A5"/>
      </w:pBdr>
      <w:shd w:val="clear" w:color="auto" w:fill="DDDDDD"/>
      <w:spacing w:line="330" w:lineRule="atLeast"/>
      <w:jc w:val="center"/>
    </w:pPr>
    <w:rPr>
      <w:rFonts w:ascii="宋体" w:eastAsia="宋体" w:hAnsi="宋体" w:cs="宋体"/>
      <w:spacing w:val="90"/>
      <w:kern w:val="0"/>
      <w:sz w:val="24"/>
      <w:szCs w:val="24"/>
    </w:rPr>
  </w:style>
  <w:style w:type="paragraph" w:customStyle="1" w:styleId="h61">
    <w:name w:val="h61"/>
    <w:basedOn w:val="a"/>
    <w:rsid w:val="00D729A0"/>
    <w:pPr>
      <w:widowControl/>
      <w:spacing w:before="90" w:after="90" w:line="300" w:lineRule="atLeast"/>
      <w:ind w:left="240" w:right="240"/>
      <w:jc w:val="center"/>
    </w:pPr>
    <w:rPr>
      <w:rFonts w:ascii="宋体" w:eastAsia="宋体" w:hAnsi="宋体" w:cs="宋体"/>
      <w:color w:val="BA1111"/>
      <w:kern w:val="0"/>
      <w:sz w:val="18"/>
      <w:szCs w:val="18"/>
    </w:rPr>
  </w:style>
  <w:style w:type="paragraph" w:customStyle="1" w:styleId="content1">
    <w:name w:val="content1"/>
    <w:basedOn w:val="a"/>
    <w:rsid w:val="00D729A0"/>
    <w:pPr>
      <w:widowControl/>
      <w:spacing w:before="150" w:after="150" w:line="450" w:lineRule="atLeast"/>
      <w:jc w:val="left"/>
    </w:pPr>
    <w:rPr>
      <w:rFonts w:ascii="simsun" w:eastAsia="宋体" w:hAnsi="simsun" w:cs="宋体"/>
      <w:kern w:val="0"/>
      <w:szCs w:val="21"/>
    </w:rPr>
  </w:style>
  <w:style w:type="paragraph" w:customStyle="1" w:styleId="editor1">
    <w:name w:val="editor1"/>
    <w:basedOn w:val="a"/>
    <w:rsid w:val="00D729A0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attachment1">
    <w:name w:val="attachment1"/>
    <w:basedOn w:val="a"/>
    <w:rsid w:val="00D729A0"/>
    <w:pPr>
      <w:widowControl/>
      <w:spacing w:line="270" w:lineRule="atLeast"/>
      <w:jc w:val="center"/>
    </w:pPr>
    <w:rPr>
      <w:rFonts w:ascii="宋体" w:eastAsia="宋体" w:hAnsi="宋体" w:cs="宋体"/>
      <w:b/>
      <w:bCs/>
      <w:color w:val="FF0000"/>
      <w:kern w:val="0"/>
      <w:szCs w:val="21"/>
    </w:rPr>
  </w:style>
  <w:style w:type="paragraph" w:customStyle="1" w:styleId="tenpage1">
    <w:name w:val="tenpage1"/>
    <w:basedOn w:val="a"/>
    <w:rsid w:val="00D729A0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order2">
    <w:name w:val="order2"/>
    <w:basedOn w:val="a"/>
    <w:rsid w:val="00D729A0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paragraph" w:customStyle="1" w:styleId="next1">
    <w:name w:val="next1"/>
    <w:basedOn w:val="a"/>
    <w:rsid w:val="00D729A0"/>
    <w:pPr>
      <w:widowControl/>
      <w:spacing w:line="360" w:lineRule="atLeast"/>
      <w:ind w:left="45" w:right="45"/>
      <w:jc w:val="left"/>
      <w:textAlignment w:val="center"/>
    </w:pPr>
    <w:rPr>
      <w:rFonts w:ascii="Arial" w:eastAsia="宋体" w:hAnsi="Arial" w:cs="Arial"/>
      <w:kern w:val="0"/>
      <w:sz w:val="24"/>
      <w:szCs w:val="24"/>
    </w:rPr>
  </w:style>
  <w:style w:type="character" w:customStyle="1" w:styleId="order3">
    <w:name w:val="order3"/>
    <w:basedOn w:val="a0"/>
    <w:rsid w:val="00D729A0"/>
    <w:rPr>
      <w:rFonts w:ascii="Arial" w:hAnsi="Arial" w:cs="Arial" w:hint="default"/>
      <w:b/>
      <w:bCs/>
      <w:color w:val="D03838"/>
      <w:sz w:val="21"/>
      <w:szCs w:val="21"/>
      <w:u w:val="single"/>
    </w:rPr>
  </w:style>
  <w:style w:type="paragraph" w:customStyle="1" w:styleId="b1">
    <w:name w:val="b1"/>
    <w:basedOn w:val="a"/>
    <w:rsid w:val="00D729A0"/>
    <w:pPr>
      <w:widowControl/>
      <w:jc w:val="left"/>
    </w:pPr>
    <w:rPr>
      <w:rFonts w:ascii="Verdana" w:eastAsia="宋体" w:hAnsi="Verdana" w:cs="宋体"/>
      <w:color w:val="990000"/>
      <w:kern w:val="0"/>
      <w:sz w:val="18"/>
      <w:szCs w:val="18"/>
    </w:rPr>
  </w:style>
  <w:style w:type="paragraph" w:customStyle="1" w:styleId="subbox1">
    <w:name w:val="subbox1"/>
    <w:basedOn w:val="a"/>
    <w:rsid w:val="00D729A0"/>
    <w:pPr>
      <w:widowControl/>
      <w:shd w:val="clear" w:color="auto" w:fill="F7F7F7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icon1">
    <w:name w:val="shicon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hbtn1">
    <w:name w:val="shbtn1"/>
    <w:basedOn w:val="a"/>
    <w:rsid w:val="00D729A0"/>
    <w:pPr>
      <w:widowControl/>
      <w:spacing w:line="27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num1">
    <w:name w:val="num1"/>
    <w:basedOn w:val="a0"/>
    <w:rsid w:val="00D729A0"/>
    <w:rPr>
      <w:b/>
      <w:bCs/>
      <w:color w:val="000000"/>
      <w:sz w:val="24"/>
      <w:szCs w:val="24"/>
    </w:rPr>
  </w:style>
  <w:style w:type="character" w:customStyle="1" w:styleId="word1">
    <w:name w:val="word1"/>
    <w:basedOn w:val="a0"/>
    <w:rsid w:val="00D729A0"/>
  </w:style>
  <w:style w:type="paragraph" w:customStyle="1" w:styleId="recommend1">
    <w:name w:val="recommend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1">
    <w:name w:val="h21"/>
    <w:basedOn w:val="a"/>
    <w:rsid w:val="00D729A0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box1">
    <w:name w:val="box1"/>
    <w:basedOn w:val="a"/>
    <w:rsid w:val="00D729A0"/>
    <w:pPr>
      <w:widowControl/>
      <w:shd w:val="clear" w:color="auto" w:fill="F8F8F8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11">
    <w:name w:val="t11"/>
    <w:basedOn w:val="a"/>
    <w:rsid w:val="00D729A0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fleft1">
    <w:name w:val="fleft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right1">
    <w:name w:val="fright1"/>
    <w:basedOn w:val="a"/>
    <w:rsid w:val="00D729A0"/>
    <w:pPr>
      <w:widowControl/>
      <w:spacing w:line="360" w:lineRule="atLeast"/>
      <w:jc w:val="right"/>
    </w:pPr>
    <w:rPr>
      <w:rFonts w:ascii="宋体" w:eastAsia="宋体" w:hAnsi="宋体" w:cs="宋体"/>
      <w:color w:val="EB4242"/>
      <w:kern w:val="0"/>
      <w:sz w:val="24"/>
      <w:szCs w:val="24"/>
    </w:rPr>
  </w:style>
  <w:style w:type="paragraph" w:customStyle="1" w:styleId="loginp1">
    <w:name w:val="login_p1"/>
    <w:basedOn w:val="a"/>
    <w:rsid w:val="00D729A0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11">
    <w:name w:val="txt11"/>
    <w:basedOn w:val="a"/>
    <w:rsid w:val="00D729A0"/>
    <w:pPr>
      <w:widowControl/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ind w:righ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bnt1">
    <w:name w:val="bnt1"/>
    <w:basedOn w:val="a"/>
    <w:rsid w:val="00D729A0"/>
    <w:pPr>
      <w:widowControl/>
      <w:ind w:left="30" w:hanging="48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3">
    <w:name w:val="s13"/>
    <w:basedOn w:val="a"/>
    <w:rsid w:val="00D729A0"/>
    <w:pPr>
      <w:widowControl/>
      <w:ind w:left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h22">
    <w:name w:val="h22"/>
    <w:basedOn w:val="a"/>
    <w:rsid w:val="00D729A0"/>
    <w:pPr>
      <w:widowControl/>
      <w:spacing w:line="360" w:lineRule="atLeast"/>
      <w:jc w:val="left"/>
    </w:pPr>
    <w:rPr>
      <w:rFonts w:ascii="宋体" w:eastAsia="宋体" w:hAnsi="宋体" w:cs="宋体"/>
      <w:b/>
      <w:bCs/>
      <w:kern w:val="0"/>
      <w:szCs w:val="21"/>
    </w:rPr>
  </w:style>
  <w:style w:type="paragraph" w:customStyle="1" w:styleId="cola1">
    <w:name w:val="cola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colb1">
    <w:name w:val="colb1"/>
    <w:basedOn w:val="a"/>
    <w:rsid w:val="00D729A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imgbox1">
    <w:name w:val="imgbox1"/>
    <w:basedOn w:val="a"/>
    <w:rsid w:val="00D729A0"/>
    <w:pPr>
      <w:widowControl/>
      <w:spacing w:before="9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dypadbox1">
    <w:name w:val="dypad_box1"/>
    <w:basedOn w:val="a"/>
    <w:rsid w:val="00D729A0"/>
    <w:pPr>
      <w:widowControl/>
      <w:spacing w:before="90"/>
      <w:ind w:left="87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ubbox2">
    <w:name w:val="subbox2"/>
    <w:basedOn w:val="a"/>
    <w:rsid w:val="00D729A0"/>
    <w:pPr>
      <w:widowControl/>
      <w:shd w:val="clear" w:color="auto" w:fill="F8F8F8"/>
      <w:spacing w:before="45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3405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15" w:color="CCCCCC"/>
                        <w:bottom w:val="single" w:sz="6" w:space="9" w:color="CCCCCC"/>
                        <w:right w:val="single" w:sz="6" w:space="15" w:color="CCCCCC"/>
                      </w:divBdr>
                      <w:divsChild>
                        <w:div w:id="144168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446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1997</Words>
  <Characters>11384</Characters>
  <Application>Microsoft Office Word</Application>
  <DocSecurity>0</DocSecurity>
  <Lines>94</Lines>
  <Paragraphs>26</Paragraphs>
  <ScaleCrop>false</ScaleCrop>
  <Company/>
  <LinksUpToDate>false</LinksUpToDate>
  <CharactersWithSpaces>13355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2011-03-14T04:15:00Z</dcterms:created>
  <dcterms:modified xsi:type="dcterms:W3CDTF">2011-03-14T04:16:00Z</dcterms:modified>
</cp:coreProperties>
</file>